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27D" w:rsidRPr="00432F3E" w:rsidRDefault="005E5D22">
      <w:pPr>
        <w:rPr>
          <w:lang w:val="pt-PT"/>
        </w:rPr>
      </w:pPr>
      <w:r>
        <w:rPr>
          <w:noProof/>
          <w:lang w:eastAsia="nl-NL" w:bidi="ar-SA"/>
        </w:rPr>
        <w:drawing>
          <wp:inline distT="0" distB="0" distL="0" distR="0">
            <wp:extent cx="8968407" cy="1223962"/>
            <wp:effectExtent l="19050" t="0" r="4143" b="0"/>
            <wp:docPr id="2" name="Afbeelding 2" descr="C:\Users\Kapteijn\Desktop\chromosom d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pteijn\Desktop\chromosom de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9417" cy="1226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773" w:rsidRDefault="0003327D" w:rsidP="005E5D22">
      <w:pPr>
        <w:spacing w:after="0" w:line="240" w:lineRule="auto"/>
        <w:rPr>
          <w:b/>
        </w:rPr>
      </w:pPr>
      <w:r w:rsidRPr="00A66E85">
        <w:rPr>
          <w:b/>
        </w:rPr>
        <w:t>Chromosoom</w:t>
      </w:r>
      <w:r w:rsidR="00432F3E" w:rsidRPr="00A66E85">
        <w:rPr>
          <w:b/>
        </w:rPr>
        <w:t xml:space="preserve"> 17</w:t>
      </w:r>
      <w:r w:rsidR="005E5D22" w:rsidRPr="00A66E85">
        <w:rPr>
          <w:b/>
        </w:rPr>
        <w:tab/>
      </w:r>
      <w:r w:rsidR="005E5D22" w:rsidRPr="00A66E85">
        <w:rPr>
          <w:b/>
        </w:rPr>
        <w:tab/>
      </w:r>
      <w:r w:rsidR="00AD6424">
        <w:rPr>
          <w:b/>
        </w:rPr>
        <w:tab/>
      </w:r>
      <w:r w:rsidR="005E5D22" w:rsidRPr="00A66E85">
        <w:rPr>
          <w:b/>
        </w:rPr>
        <w:t>Chromosoom 1</w:t>
      </w:r>
      <w:r w:rsidR="005E5D22" w:rsidRPr="00A66E85">
        <w:rPr>
          <w:b/>
        </w:rPr>
        <w:tab/>
      </w:r>
      <w:r w:rsidR="005E5D22" w:rsidRPr="00A66E85">
        <w:rPr>
          <w:b/>
        </w:rPr>
        <w:tab/>
      </w:r>
      <w:r w:rsidR="005E5D22" w:rsidRPr="00A66E85">
        <w:rPr>
          <w:b/>
        </w:rPr>
        <w:tab/>
      </w:r>
      <w:r w:rsidR="005E5D22" w:rsidRPr="00A66E85">
        <w:rPr>
          <w:b/>
        </w:rPr>
        <w:tab/>
      </w:r>
      <w:r w:rsidR="00A66E85">
        <w:rPr>
          <w:b/>
        </w:rPr>
        <w:t>C</w:t>
      </w:r>
      <w:r w:rsidR="00C61A7B">
        <w:rPr>
          <w:b/>
        </w:rPr>
        <w:t>hromosoom 8</w:t>
      </w:r>
      <w:r w:rsidR="00C61A7B">
        <w:rPr>
          <w:b/>
        </w:rPr>
        <w:tab/>
      </w:r>
      <w:r w:rsidR="00C61A7B">
        <w:rPr>
          <w:b/>
        </w:rPr>
        <w:tab/>
      </w:r>
      <w:r w:rsidR="00C61A7B">
        <w:rPr>
          <w:b/>
        </w:rPr>
        <w:tab/>
      </w:r>
      <w:r w:rsidR="00C61A7B">
        <w:rPr>
          <w:b/>
        </w:rPr>
        <w:tab/>
        <w:t>Chromoso</w:t>
      </w:r>
      <w:r w:rsidR="005E5D22" w:rsidRPr="00A66E85">
        <w:rPr>
          <w:b/>
        </w:rPr>
        <w:t>om 21</w:t>
      </w:r>
    </w:p>
    <w:p w:rsidR="00E72F7A" w:rsidRPr="00E72F7A" w:rsidRDefault="00E72F7A" w:rsidP="005E5D22">
      <w:pPr>
        <w:spacing w:after="0" w:line="240" w:lineRule="auto"/>
        <w:rPr>
          <w:sz w:val="18"/>
          <w:szCs w:val="18"/>
        </w:rPr>
      </w:pPr>
      <w:r w:rsidRPr="00E72F7A">
        <w:rPr>
          <w:sz w:val="18"/>
          <w:szCs w:val="18"/>
        </w:rPr>
        <w:t>Afmeting in tekening</w:t>
      </w:r>
      <w:r>
        <w:rPr>
          <w:sz w:val="18"/>
          <w:szCs w:val="18"/>
        </w:rPr>
        <w:t>:</w:t>
      </w:r>
      <w:r w:rsidRPr="00E72F7A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E72F7A">
        <w:rPr>
          <w:sz w:val="18"/>
          <w:szCs w:val="18"/>
        </w:rPr>
        <w:t>Afmeting in tekening</w:t>
      </w:r>
      <w:r>
        <w:rPr>
          <w:sz w:val="18"/>
          <w:szCs w:val="18"/>
        </w:rPr>
        <w:t>:</w:t>
      </w:r>
      <w:r w:rsidRPr="00E72F7A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E72F7A">
        <w:rPr>
          <w:sz w:val="18"/>
          <w:szCs w:val="18"/>
        </w:rPr>
        <w:t>Afmeting in tekening</w:t>
      </w:r>
      <w:r>
        <w:rPr>
          <w:sz w:val="18"/>
          <w:szCs w:val="18"/>
        </w:rPr>
        <w:t>:</w:t>
      </w:r>
      <w:r w:rsidRPr="00E72F7A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E72F7A">
        <w:rPr>
          <w:sz w:val="18"/>
          <w:szCs w:val="18"/>
        </w:rPr>
        <w:t>Afmeting in tekening</w:t>
      </w:r>
      <w:r>
        <w:rPr>
          <w:sz w:val="18"/>
          <w:szCs w:val="18"/>
        </w:rPr>
        <w:t>:</w:t>
      </w:r>
    </w:p>
    <w:p w:rsidR="00E72F7A" w:rsidRDefault="00432F3E" w:rsidP="005E5D22">
      <w:pPr>
        <w:spacing w:after="0" w:line="240" w:lineRule="auto"/>
        <w:rPr>
          <w:sz w:val="18"/>
          <w:szCs w:val="18"/>
        </w:rPr>
      </w:pPr>
      <w:r w:rsidRPr="007D0961">
        <w:rPr>
          <w:sz w:val="18"/>
          <w:szCs w:val="18"/>
        </w:rPr>
        <w:t>3 c</w:t>
      </w:r>
      <w:r w:rsidR="005E5D22" w:rsidRPr="007D0961">
        <w:rPr>
          <w:sz w:val="18"/>
          <w:szCs w:val="18"/>
        </w:rPr>
        <w:t>m</w:t>
      </w:r>
      <w:r w:rsidR="00E72F7A">
        <w:rPr>
          <w:sz w:val="18"/>
          <w:szCs w:val="18"/>
        </w:rPr>
        <w:t>,</w:t>
      </w:r>
      <w:r w:rsidR="005E5D22" w:rsidRPr="007D0961">
        <w:rPr>
          <w:sz w:val="18"/>
          <w:szCs w:val="18"/>
        </w:rPr>
        <w:t xml:space="preserve"> centromeer 0,5</w:t>
      </w:r>
      <w:r w:rsidR="005E5D22" w:rsidRPr="007D0961">
        <w:rPr>
          <w:sz w:val="18"/>
          <w:szCs w:val="18"/>
        </w:rPr>
        <w:tab/>
      </w:r>
      <w:r w:rsidR="005E5D22" w:rsidRPr="007D0961">
        <w:rPr>
          <w:sz w:val="18"/>
          <w:szCs w:val="18"/>
        </w:rPr>
        <w:tab/>
      </w:r>
      <w:r w:rsidR="00AD6424" w:rsidRPr="007D0961">
        <w:rPr>
          <w:sz w:val="18"/>
          <w:szCs w:val="18"/>
        </w:rPr>
        <w:tab/>
      </w:r>
      <w:r w:rsidR="005E5D22" w:rsidRPr="007D0961">
        <w:rPr>
          <w:sz w:val="18"/>
          <w:szCs w:val="18"/>
        </w:rPr>
        <w:t>8 cm</w:t>
      </w:r>
      <w:r w:rsidR="00E72F7A">
        <w:rPr>
          <w:sz w:val="18"/>
          <w:szCs w:val="18"/>
        </w:rPr>
        <w:t>,</w:t>
      </w:r>
      <w:r w:rsidR="005E5D22" w:rsidRPr="007D0961">
        <w:rPr>
          <w:sz w:val="18"/>
          <w:szCs w:val="18"/>
        </w:rPr>
        <w:t xml:space="preserve"> centromeer 3,8</w:t>
      </w:r>
      <w:r w:rsidR="005E5D22" w:rsidRPr="007D0961">
        <w:rPr>
          <w:sz w:val="18"/>
          <w:szCs w:val="18"/>
        </w:rPr>
        <w:tab/>
      </w:r>
      <w:r w:rsidR="005E5D22" w:rsidRPr="007D0961">
        <w:rPr>
          <w:sz w:val="18"/>
          <w:szCs w:val="18"/>
        </w:rPr>
        <w:tab/>
      </w:r>
      <w:r w:rsidR="005E5D22" w:rsidRPr="007D0961">
        <w:rPr>
          <w:sz w:val="18"/>
          <w:szCs w:val="18"/>
        </w:rPr>
        <w:tab/>
        <w:t>5 cm</w:t>
      </w:r>
      <w:r w:rsidR="00E72F7A">
        <w:rPr>
          <w:sz w:val="18"/>
          <w:szCs w:val="18"/>
        </w:rPr>
        <w:t>,</w:t>
      </w:r>
      <w:r w:rsidR="005E5D22" w:rsidRPr="007D0961">
        <w:rPr>
          <w:sz w:val="18"/>
          <w:szCs w:val="18"/>
        </w:rPr>
        <w:t xml:space="preserve"> centromeer 1,5</w:t>
      </w:r>
      <w:r w:rsidR="005E5D22" w:rsidRPr="007D0961">
        <w:rPr>
          <w:sz w:val="18"/>
          <w:szCs w:val="18"/>
        </w:rPr>
        <w:tab/>
      </w:r>
      <w:r w:rsidR="005E5D22" w:rsidRPr="007D0961">
        <w:rPr>
          <w:sz w:val="18"/>
          <w:szCs w:val="18"/>
        </w:rPr>
        <w:tab/>
      </w:r>
      <w:r w:rsidR="00C61A7B">
        <w:rPr>
          <w:sz w:val="18"/>
          <w:szCs w:val="18"/>
        </w:rPr>
        <w:tab/>
      </w:r>
      <w:r w:rsidR="00E72F7A" w:rsidRPr="00E72F7A">
        <w:rPr>
          <w:sz w:val="18"/>
          <w:szCs w:val="18"/>
        </w:rPr>
        <w:t>Kleinste chromosoom</w:t>
      </w:r>
      <w:r w:rsidR="00E72F7A" w:rsidRPr="007D0961">
        <w:rPr>
          <w:sz w:val="18"/>
          <w:szCs w:val="18"/>
        </w:rPr>
        <w:t xml:space="preserve"> </w:t>
      </w:r>
    </w:p>
    <w:p w:rsidR="00432F3E" w:rsidRPr="007D0961" w:rsidRDefault="00E72F7A" w:rsidP="005E5D2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E5D22" w:rsidRPr="007D0961">
        <w:rPr>
          <w:sz w:val="18"/>
          <w:szCs w:val="18"/>
        </w:rPr>
        <w:t>2cm</w:t>
      </w:r>
      <w:r>
        <w:rPr>
          <w:sz w:val="18"/>
          <w:szCs w:val="18"/>
        </w:rPr>
        <w:t>,</w:t>
      </w:r>
      <w:r w:rsidR="005E5D22" w:rsidRPr="007D0961">
        <w:rPr>
          <w:sz w:val="18"/>
          <w:szCs w:val="18"/>
        </w:rPr>
        <w:t xml:space="preserve"> centromeer 0,5</w:t>
      </w:r>
    </w:p>
    <w:p w:rsidR="007D0961" w:rsidRDefault="007D0961" w:rsidP="005E5D22">
      <w:pPr>
        <w:spacing w:after="0" w:line="240" w:lineRule="auto"/>
      </w:pPr>
    </w:p>
    <w:p w:rsidR="00E72F7A" w:rsidRDefault="00E72F7A" w:rsidP="005E5D22">
      <w:pPr>
        <w:spacing w:after="0" w:line="240" w:lineRule="auto"/>
      </w:pPr>
    </w:p>
    <w:p w:rsidR="00E72F7A" w:rsidRDefault="00E72F7A" w:rsidP="005E5D22">
      <w:pPr>
        <w:spacing w:after="0" w:line="240" w:lineRule="auto"/>
      </w:pPr>
    </w:p>
    <w:p w:rsidR="00E72F7A" w:rsidRDefault="00E72F7A" w:rsidP="005E5D22">
      <w:pPr>
        <w:spacing w:after="0" w:line="240" w:lineRule="auto"/>
      </w:pPr>
    </w:p>
    <w:p w:rsidR="005E5D22" w:rsidRPr="00E72F7A" w:rsidRDefault="00A66E85" w:rsidP="005E5D22">
      <w:pPr>
        <w:spacing w:after="0" w:line="240" w:lineRule="auto"/>
      </w:pPr>
      <w:r w:rsidRPr="00A66E85">
        <w:t>81</w:t>
      </w:r>
      <w:r w:rsidR="00E72F7A">
        <w:t xml:space="preserve"> </w:t>
      </w:r>
      <w:r w:rsidRPr="00A66E85">
        <w:t>x</w:t>
      </w:r>
      <w:r w:rsidR="00E72F7A">
        <w:t xml:space="preserve"> </w:t>
      </w:r>
      <w:r w:rsidRPr="00A66E85">
        <w:t>10</w:t>
      </w:r>
      <w:r w:rsidRPr="00E72F7A">
        <w:rPr>
          <w:vertAlign w:val="superscript"/>
        </w:rPr>
        <w:t>6</w:t>
      </w:r>
      <w:r w:rsidRPr="00A66E85">
        <w:t xml:space="preserve"> BP</w:t>
      </w:r>
      <w:r>
        <w:tab/>
      </w:r>
      <w:r>
        <w:tab/>
      </w:r>
      <w:r>
        <w:tab/>
      </w:r>
      <w:r w:rsidR="00AD6424">
        <w:tab/>
      </w:r>
      <w:r>
        <w:t>249</w:t>
      </w:r>
      <w:r w:rsidR="00E72F7A">
        <w:t xml:space="preserve"> </w:t>
      </w:r>
      <w:r>
        <w:t>x 10</w:t>
      </w:r>
      <w:r w:rsidRPr="00E72F7A">
        <w:rPr>
          <w:vertAlign w:val="superscript"/>
        </w:rPr>
        <w:t>6</w:t>
      </w:r>
      <w:r>
        <w:t xml:space="preserve"> BP</w:t>
      </w:r>
      <w:r w:rsidR="00E72F7A">
        <w:tab/>
      </w:r>
      <w:r w:rsidR="00E72F7A">
        <w:tab/>
      </w:r>
      <w:r w:rsidR="00E72F7A">
        <w:tab/>
      </w:r>
      <w:r w:rsidR="00E72F7A">
        <w:tab/>
        <w:t>145 x 10</w:t>
      </w:r>
      <w:r w:rsidR="00E72F7A" w:rsidRPr="00E72F7A">
        <w:rPr>
          <w:vertAlign w:val="superscript"/>
        </w:rPr>
        <w:t>6</w:t>
      </w:r>
      <w:r w:rsidR="00E72F7A">
        <w:t xml:space="preserve"> BP</w:t>
      </w:r>
      <w:r w:rsidR="00E72F7A">
        <w:tab/>
      </w:r>
      <w:r w:rsidR="00E72F7A">
        <w:tab/>
      </w:r>
      <w:r w:rsidR="00C61A7B">
        <w:tab/>
      </w:r>
      <w:r w:rsidR="00C61A7B">
        <w:tab/>
      </w:r>
      <w:r w:rsidR="00E72F7A">
        <w:t>47 x 10</w:t>
      </w:r>
      <w:r w:rsidR="00E72F7A" w:rsidRPr="00E72F7A">
        <w:rPr>
          <w:vertAlign w:val="superscript"/>
        </w:rPr>
        <w:t>6</w:t>
      </w:r>
      <w:r w:rsidR="00E72F7A">
        <w:rPr>
          <w:vertAlign w:val="superscript"/>
        </w:rPr>
        <w:t xml:space="preserve"> </w:t>
      </w:r>
      <w:r w:rsidR="00E72F7A" w:rsidRPr="00E72F7A">
        <w:t>BP</w:t>
      </w:r>
    </w:p>
    <w:p w:rsidR="00A66E85" w:rsidRPr="00A66E85" w:rsidRDefault="00A66E85" w:rsidP="005E5D22">
      <w:pPr>
        <w:spacing w:after="0" w:line="240" w:lineRule="auto"/>
      </w:pPr>
      <w:r>
        <w:t xml:space="preserve">2,5-3% van </w:t>
      </w:r>
      <w:r w:rsidRPr="00A66E85">
        <w:t>DNA in cel</w:t>
      </w:r>
      <w:r>
        <w:tab/>
      </w:r>
      <w:r w:rsidR="00AD6424">
        <w:tab/>
      </w:r>
      <w:r w:rsidR="00AD6424">
        <w:tab/>
      </w:r>
      <w:r>
        <w:t>8% van DNA in cel</w:t>
      </w:r>
      <w:r w:rsidR="007D0961">
        <w:tab/>
      </w:r>
      <w:r w:rsidR="007D0961">
        <w:tab/>
      </w:r>
      <w:r w:rsidR="007D0961">
        <w:tab/>
        <w:t>4,5-5% van DNA in cel</w:t>
      </w:r>
      <w:r w:rsidR="00C61A7B">
        <w:tab/>
      </w:r>
      <w:r w:rsidR="00C61A7B">
        <w:tab/>
      </w:r>
      <w:r w:rsidR="00C61A7B">
        <w:tab/>
        <w:t>1,5 % van DNA in cel</w:t>
      </w:r>
    </w:p>
    <w:p w:rsidR="00A66E85" w:rsidRPr="00A66E85" w:rsidRDefault="00A66E85" w:rsidP="005E5D22">
      <w:pPr>
        <w:spacing w:after="0" w:line="240" w:lineRule="auto"/>
      </w:pPr>
      <w:r w:rsidRPr="00A66E85">
        <w:t>1200-1500 genen</w:t>
      </w:r>
      <w:r>
        <w:tab/>
      </w:r>
      <w:r>
        <w:tab/>
      </w:r>
      <w:r w:rsidR="00AD6424">
        <w:tab/>
      </w:r>
      <w:r>
        <w:t>4316 genen</w:t>
      </w:r>
      <w:r w:rsidR="007D0961">
        <w:tab/>
      </w:r>
      <w:r w:rsidR="007D0961">
        <w:tab/>
      </w:r>
      <w:r w:rsidR="007D0961">
        <w:tab/>
      </w:r>
      <w:r w:rsidR="007D0961">
        <w:tab/>
        <w:t>700-1000 genen</w:t>
      </w:r>
      <w:r w:rsidR="00C61A7B">
        <w:tab/>
      </w:r>
      <w:r w:rsidR="00C61A7B">
        <w:tab/>
      </w:r>
      <w:r w:rsidR="00C61A7B">
        <w:tab/>
        <w:t>300-400 genen</w:t>
      </w:r>
    </w:p>
    <w:p w:rsidR="00A66E85" w:rsidRDefault="00A66E85" w:rsidP="005E5D22">
      <w:pPr>
        <w:spacing w:after="0" w:line="240" w:lineRule="auto"/>
      </w:pPr>
      <w:r w:rsidRPr="00A66E85">
        <w:tab/>
      </w:r>
      <w:r w:rsidR="00AD4933">
        <w:tab/>
      </w:r>
      <w:r w:rsidR="00AD4933">
        <w:tab/>
      </w:r>
      <w:r w:rsidR="00AD4933">
        <w:tab/>
      </w:r>
      <w:r w:rsidR="00AD4933">
        <w:tab/>
      </w:r>
      <w:r w:rsidR="00AD4933">
        <w:tab/>
      </w:r>
      <w:r w:rsidR="00AD4933">
        <w:tab/>
      </w:r>
      <w:r w:rsidR="00AD4933">
        <w:tab/>
      </w:r>
      <w:r w:rsidR="00AD4933">
        <w:tab/>
      </w:r>
      <w:r w:rsidR="00AD4933">
        <w:tab/>
      </w:r>
      <w:r w:rsidR="00AD4933">
        <w:tab/>
      </w:r>
      <w:r w:rsidR="00AD4933">
        <w:tab/>
      </w:r>
      <w:r w:rsidR="00AD4933">
        <w:tab/>
      </w:r>
      <w:r w:rsidR="00AD4933">
        <w:tab/>
      </w:r>
      <w:r w:rsidR="00AD4933">
        <w:tab/>
      </w:r>
    </w:p>
    <w:p w:rsidR="00AD4933" w:rsidRDefault="00AD4933" w:rsidP="005E5D22">
      <w:pPr>
        <w:spacing w:after="0" w:line="240" w:lineRule="auto"/>
      </w:pPr>
    </w:p>
    <w:p w:rsidR="00AD4933" w:rsidRPr="00E72F7A" w:rsidRDefault="00D91435" w:rsidP="005E5D22">
      <w:pPr>
        <w:spacing w:after="0" w:line="240" w:lineRule="auto"/>
        <w:rPr>
          <w:b/>
        </w:rPr>
      </w:pPr>
      <w:r w:rsidRPr="00E72F7A">
        <w:rPr>
          <w:b/>
        </w:rPr>
        <w:t>Voorbeeld van genen</w:t>
      </w:r>
      <w:r w:rsidR="00A66E85" w:rsidRPr="00E72F7A">
        <w:rPr>
          <w:b/>
        </w:rPr>
        <w:t xml:space="preserve"> op 17</w:t>
      </w:r>
      <w:r w:rsidR="00AD6424" w:rsidRPr="00E72F7A">
        <w:rPr>
          <w:b/>
        </w:rPr>
        <w:t>:</w:t>
      </w:r>
      <w:r w:rsidR="00A66E85" w:rsidRPr="00E72F7A">
        <w:rPr>
          <w:b/>
        </w:rPr>
        <w:tab/>
      </w:r>
      <w:r w:rsidR="00AD6424" w:rsidRPr="00E72F7A">
        <w:rPr>
          <w:b/>
        </w:rPr>
        <w:tab/>
        <w:t>Voorbeeld van gen</w:t>
      </w:r>
      <w:r w:rsidRPr="00E72F7A">
        <w:rPr>
          <w:b/>
        </w:rPr>
        <w:t>en</w:t>
      </w:r>
      <w:r w:rsidR="00A66E85" w:rsidRPr="00E72F7A">
        <w:rPr>
          <w:b/>
        </w:rPr>
        <w:t xml:space="preserve"> op 1</w:t>
      </w:r>
      <w:r w:rsidR="007D0961" w:rsidRPr="00E72F7A">
        <w:rPr>
          <w:b/>
        </w:rPr>
        <w:tab/>
      </w:r>
      <w:r w:rsidR="007D0961" w:rsidRPr="00E72F7A">
        <w:rPr>
          <w:b/>
        </w:rPr>
        <w:tab/>
        <w:t>Voorbeeld van gen</w:t>
      </w:r>
      <w:r w:rsidRPr="00E72F7A">
        <w:rPr>
          <w:b/>
        </w:rPr>
        <w:t>en</w:t>
      </w:r>
      <w:r w:rsidR="007D0961" w:rsidRPr="00E72F7A">
        <w:rPr>
          <w:b/>
        </w:rPr>
        <w:t xml:space="preserve"> op 8</w:t>
      </w:r>
      <w:r w:rsidR="00C61A7B" w:rsidRPr="00E72F7A">
        <w:rPr>
          <w:b/>
        </w:rPr>
        <w:tab/>
      </w:r>
      <w:r w:rsidR="00C61A7B" w:rsidRPr="00E72F7A">
        <w:rPr>
          <w:b/>
        </w:rPr>
        <w:tab/>
        <w:t>Voorbeeld van gen</w:t>
      </w:r>
      <w:r w:rsidRPr="00E72F7A">
        <w:rPr>
          <w:b/>
        </w:rPr>
        <w:t>en</w:t>
      </w:r>
      <w:r w:rsidR="00C61A7B" w:rsidRPr="00E72F7A">
        <w:rPr>
          <w:b/>
        </w:rPr>
        <w:t xml:space="preserve"> op 21</w:t>
      </w:r>
    </w:p>
    <w:p w:rsidR="007D0961" w:rsidRDefault="00E72F7A" w:rsidP="005E5D22">
      <w:pPr>
        <w:spacing w:after="0" w:line="240" w:lineRule="auto"/>
      </w:pPr>
      <w:proofErr w:type="spellStart"/>
      <w:r>
        <w:t>Acetyl</w:t>
      </w:r>
      <w:proofErr w:type="spellEnd"/>
      <w:r>
        <w:t xml:space="preserve"> co-enzym A </w:t>
      </w:r>
      <w:proofErr w:type="spellStart"/>
      <w:r>
        <w:t>dehydrogenase</w:t>
      </w:r>
      <w:proofErr w:type="spellEnd"/>
      <w:r w:rsidR="00AD6424">
        <w:tab/>
        <w:t>Schildklier</w:t>
      </w:r>
      <w:r w:rsidR="00D91435">
        <w:t xml:space="preserve"> Stimulerend H</w:t>
      </w:r>
      <w:r w:rsidR="00AD6424">
        <w:t>ormoon</w:t>
      </w:r>
      <w:r w:rsidR="007D0961">
        <w:tab/>
        <w:t>Mutatie</w:t>
      </w:r>
      <w:r w:rsidR="00C61A7B">
        <w:t xml:space="preserve"> van verschillende genen</w:t>
      </w:r>
      <w:r w:rsidR="00AD4933">
        <w:tab/>
        <w:t>K kanaaltje in celmembraan</w:t>
      </w:r>
    </w:p>
    <w:p w:rsidR="00A66E85" w:rsidRPr="007F1442" w:rsidRDefault="00E72F7A" w:rsidP="005E5D22">
      <w:pPr>
        <w:spacing w:after="0" w:line="240" w:lineRule="auto"/>
      </w:pPr>
      <w:r>
        <w:t>Mutatie BRAC 1 veroorzaakt</w:t>
      </w:r>
      <w:r>
        <w:tab/>
      </w:r>
      <w:r>
        <w:tab/>
      </w:r>
      <w:r w:rsidR="00AD4933">
        <w:t>(TRH)</w:t>
      </w:r>
      <w:r w:rsidR="00AD4933">
        <w:tab/>
      </w:r>
      <w:r w:rsidR="00AD4933">
        <w:tab/>
      </w:r>
      <w:r w:rsidR="00AD4933">
        <w:tab/>
      </w:r>
      <w:r w:rsidR="00AD4933">
        <w:tab/>
      </w:r>
      <w:r w:rsidR="00AD4933">
        <w:tab/>
        <w:t xml:space="preserve">veroorzaakt </w:t>
      </w:r>
      <w:proofErr w:type="spellStart"/>
      <w:r w:rsidR="00AD4933">
        <w:t>Pingelap</w:t>
      </w:r>
      <w:proofErr w:type="spellEnd"/>
      <w:r w:rsidR="00AD4933">
        <w:t xml:space="preserve"> blindheid</w:t>
      </w:r>
      <w:r w:rsidR="00AD4933">
        <w:tab/>
      </w:r>
      <w:r w:rsidR="00AD4933">
        <w:tab/>
      </w:r>
      <w:proofErr w:type="spellStart"/>
      <w:r w:rsidR="00AD4933">
        <w:t>Trisomie</w:t>
      </w:r>
      <w:proofErr w:type="spellEnd"/>
      <w:r w:rsidR="00AD4933">
        <w:t xml:space="preserve"> veroorzaakt</w:t>
      </w:r>
      <w:r w:rsidR="007F1442">
        <w:t xml:space="preserve"> </w:t>
      </w:r>
      <w:r w:rsidR="007F1442" w:rsidRPr="007F1442">
        <w:t>Down</w:t>
      </w:r>
      <w:r w:rsidR="007F1442">
        <w:t>-</w:t>
      </w:r>
    </w:p>
    <w:p w:rsidR="00AD6424" w:rsidRPr="00D80D82" w:rsidRDefault="00E72F7A" w:rsidP="005E5D22">
      <w:pPr>
        <w:spacing w:after="0" w:line="240" w:lineRule="auto"/>
        <w:rPr>
          <w:lang w:val="en-US"/>
        </w:rPr>
      </w:pPr>
      <w:proofErr w:type="spellStart"/>
      <w:r w:rsidRPr="00E72F7A">
        <w:rPr>
          <w:lang w:val="en-US"/>
        </w:rPr>
        <w:t>borstkanker</w:t>
      </w:r>
      <w:proofErr w:type="spellEnd"/>
      <w:r>
        <w:rPr>
          <w:lang w:val="en-US"/>
        </w:rPr>
        <w:tab/>
      </w:r>
      <w:r w:rsidR="00C61A7B" w:rsidRPr="00E72F7A">
        <w:rPr>
          <w:lang w:val="en-US"/>
        </w:rPr>
        <w:tab/>
      </w:r>
      <w:r w:rsidR="00C61A7B" w:rsidRPr="00E72F7A">
        <w:rPr>
          <w:lang w:val="en-US"/>
        </w:rPr>
        <w:tab/>
      </w:r>
      <w:r w:rsidR="00C61A7B" w:rsidRPr="00E72F7A">
        <w:rPr>
          <w:lang w:val="en-US"/>
        </w:rPr>
        <w:tab/>
      </w:r>
      <w:r w:rsidR="00D91435">
        <w:rPr>
          <w:lang w:val="en-US"/>
        </w:rPr>
        <w:t>Nerve growth factor(NGF)</w:t>
      </w:r>
      <w:r w:rsidR="00D80D82">
        <w:rPr>
          <w:lang w:val="en-US"/>
        </w:rPr>
        <w:tab/>
      </w:r>
      <w:r w:rsidR="00C61A7B" w:rsidRPr="00D80D82">
        <w:rPr>
          <w:lang w:val="en-US"/>
        </w:rPr>
        <w:tab/>
      </w:r>
      <w:r w:rsidR="007F1442">
        <w:rPr>
          <w:lang w:val="en-US"/>
        </w:rPr>
        <w:t>(</w:t>
      </w:r>
      <w:proofErr w:type="spellStart"/>
      <w:r w:rsidR="007F1442">
        <w:rPr>
          <w:lang w:val="en-US"/>
        </w:rPr>
        <w:t>Achromatopsia</w:t>
      </w:r>
      <w:proofErr w:type="spellEnd"/>
      <w:r w:rsidR="007F1442">
        <w:rPr>
          <w:lang w:val="en-US"/>
        </w:rPr>
        <w:t>)</w:t>
      </w:r>
      <w:r w:rsidR="007F1442">
        <w:rPr>
          <w:lang w:val="en-US"/>
        </w:rPr>
        <w:tab/>
      </w:r>
      <w:r w:rsidR="007F1442">
        <w:rPr>
          <w:lang w:val="en-US"/>
        </w:rPr>
        <w:tab/>
      </w:r>
      <w:r w:rsidR="007F1442">
        <w:rPr>
          <w:lang w:val="en-US"/>
        </w:rPr>
        <w:tab/>
      </w:r>
      <w:proofErr w:type="spellStart"/>
      <w:r w:rsidR="00AD4933" w:rsidRPr="00D80D82">
        <w:rPr>
          <w:lang w:val="en-US"/>
        </w:rPr>
        <w:t>syndroom</w:t>
      </w:r>
      <w:proofErr w:type="spellEnd"/>
    </w:p>
    <w:p w:rsidR="00AD6424" w:rsidRDefault="00D91435" w:rsidP="005E5D22">
      <w:pPr>
        <w:spacing w:after="0" w:line="240" w:lineRule="auto"/>
      </w:pPr>
      <w:r w:rsidRPr="00E72F7A">
        <w:rPr>
          <w:lang w:val="en-US"/>
        </w:rPr>
        <w:tab/>
      </w:r>
      <w:r w:rsidRPr="00E72F7A">
        <w:rPr>
          <w:lang w:val="en-US"/>
        </w:rPr>
        <w:tab/>
      </w:r>
      <w:r w:rsidRPr="00E72F7A">
        <w:rPr>
          <w:lang w:val="en-US"/>
        </w:rPr>
        <w:tab/>
      </w:r>
      <w:r w:rsidRPr="00E72F7A">
        <w:rPr>
          <w:lang w:val="en-US"/>
        </w:rPr>
        <w:tab/>
      </w:r>
      <w:r w:rsidR="00C61A7B" w:rsidRPr="00E72F7A">
        <w:rPr>
          <w:lang w:val="en-US"/>
        </w:rPr>
        <w:tab/>
      </w:r>
      <w:r>
        <w:t xml:space="preserve">Mutaties in 1 veroorzaken </w:t>
      </w:r>
      <w:proofErr w:type="spellStart"/>
      <w:r>
        <w:t>oa</w:t>
      </w:r>
      <w:proofErr w:type="spellEnd"/>
      <w:r>
        <w:t>.</w:t>
      </w:r>
      <w:r>
        <w:tab/>
      </w:r>
      <w:r>
        <w:tab/>
      </w:r>
      <w:proofErr w:type="spellStart"/>
      <w:r w:rsidR="00D80D82">
        <w:t>Trisomie</w:t>
      </w:r>
      <w:proofErr w:type="spellEnd"/>
      <w:r w:rsidR="00D80D82">
        <w:t xml:space="preserve"> veroorzaakt miskraam</w:t>
      </w:r>
    </w:p>
    <w:p w:rsidR="00AD6424" w:rsidRDefault="00D91435" w:rsidP="005E5D2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 xml:space="preserve">Glaucoom en </w:t>
      </w:r>
      <w:proofErr w:type="spellStart"/>
      <w:r>
        <w:t>hematochrose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91435" w:rsidRPr="00A66E85" w:rsidRDefault="00D91435" w:rsidP="005E5D22">
      <w:pPr>
        <w:spacing w:after="0" w:line="240" w:lineRule="auto"/>
      </w:pPr>
      <w:r>
        <w:t>(BRAC 2 ligt op chromosoom 13)</w:t>
      </w:r>
    </w:p>
    <w:sectPr w:rsidR="00D91435" w:rsidRPr="00A66E85" w:rsidSect="0003327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C711E"/>
    <w:multiLevelType w:val="hybridMultilevel"/>
    <w:tmpl w:val="77E636CA"/>
    <w:lvl w:ilvl="0" w:tplc="5A76C4C2">
      <w:start w:val="2"/>
      <w:numFmt w:val="upperLetter"/>
      <w:lvlText w:val="%1."/>
      <w:lvlJc w:val="left"/>
      <w:pPr>
        <w:tabs>
          <w:tab w:val="num" w:pos="1743"/>
        </w:tabs>
        <w:ind w:left="1743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2463"/>
        </w:tabs>
        <w:ind w:left="2463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3183"/>
        </w:tabs>
        <w:ind w:left="3183" w:hanging="180"/>
      </w:pPr>
    </w:lvl>
    <w:lvl w:ilvl="3" w:tplc="0413000F">
      <w:start w:val="1"/>
      <w:numFmt w:val="decimal"/>
      <w:lvlText w:val="%4."/>
      <w:lvlJc w:val="left"/>
      <w:pPr>
        <w:tabs>
          <w:tab w:val="num" w:pos="3903"/>
        </w:tabs>
        <w:ind w:left="3903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4623"/>
        </w:tabs>
        <w:ind w:left="4623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5343"/>
        </w:tabs>
        <w:ind w:left="5343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6063"/>
        </w:tabs>
        <w:ind w:left="6063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783"/>
        </w:tabs>
        <w:ind w:left="6783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7503"/>
        </w:tabs>
        <w:ind w:left="7503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/>
  <w:rsids>
    <w:rsidRoot w:val="0003327D"/>
    <w:rsid w:val="00005DF7"/>
    <w:rsid w:val="000207E2"/>
    <w:rsid w:val="0002368B"/>
    <w:rsid w:val="0003327D"/>
    <w:rsid w:val="00070E8F"/>
    <w:rsid w:val="00086CAB"/>
    <w:rsid w:val="0009526C"/>
    <w:rsid w:val="000A6279"/>
    <w:rsid w:val="000B3EA2"/>
    <w:rsid w:val="000B76C5"/>
    <w:rsid w:val="000C2293"/>
    <w:rsid w:val="000D1454"/>
    <w:rsid w:val="000D1D96"/>
    <w:rsid w:val="000D5018"/>
    <w:rsid w:val="000F7C61"/>
    <w:rsid w:val="00106F99"/>
    <w:rsid w:val="001165E5"/>
    <w:rsid w:val="00124087"/>
    <w:rsid w:val="00137317"/>
    <w:rsid w:val="001508A2"/>
    <w:rsid w:val="00162F59"/>
    <w:rsid w:val="0019141E"/>
    <w:rsid w:val="001971ED"/>
    <w:rsid w:val="001A0FE1"/>
    <w:rsid w:val="001A5C89"/>
    <w:rsid w:val="001A64E6"/>
    <w:rsid w:val="001B1DBA"/>
    <w:rsid w:val="001B5280"/>
    <w:rsid w:val="001C3EB5"/>
    <w:rsid w:val="001D6A09"/>
    <w:rsid w:val="002027C6"/>
    <w:rsid w:val="00202F02"/>
    <w:rsid w:val="00207051"/>
    <w:rsid w:val="002164B2"/>
    <w:rsid w:val="00217602"/>
    <w:rsid w:val="00227029"/>
    <w:rsid w:val="00227D86"/>
    <w:rsid w:val="00233F79"/>
    <w:rsid w:val="0026785C"/>
    <w:rsid w:val="002700E2"/>
    <w:rsid w:val="002707F3"/>
    <w:rsid w:val="002842EE"/>
    <w:rsid w:val="00297EDA"/>
    <w:rsid w:val="002B695E"/>
    <w:rsid w:val="002C6539"/>
    <w:rsid w:val="002C7F2B"/>
    <w:rsid w:val="002F6D07"/>
    <w:rsid w:val="00314E7F"/>
    <w:rsid w:val="00327002"/>
    <w:rsid w:val="00371B5B"/>
    <w:rsid w:val="00373B38"/>
    <w:rsid w:val="0038010D"/>
    <w:rsid w:val="003805CB"/>
    <w:rsid w:val="00382D36"/>
    <w:rsid w:val="00385354"/>
    <w:rsid w:val="00386F4E"/>
    <w:rsid w:val="003B1DE7"/>
    <w:rsid w:val="003D0840"/>
    <w:rsid w:val="0040674B"/>
    <w:rsid w:val="00411A9E"/>
    <w:rsid w:val="00412473"/>
    <w:rsid w:val="00423EEF"/>
    <w:rsid w:val="00432F3E"/>
    <w:rsid w:val="004357DD"/>
    <w:rsid w:val="00446198"/>
    <w:rsid w:val="0045007D"/>
    <w:rsid w:val="00453C47"/>
    <w:rsid w:val="00455225"/>
    <w:rsid w:val="00471E20"/>
    <w:rsid w:val="00472A03"/>
    <w:rsid w:val="00485767"/>
    <w:rsid w:val="00490676"/>
    <w:rsid w:val="004A092D"/>
    <w:rsid w:val="004A1701"/>
    <w:rsid w:val="004B4752"/>
    <w:rsid w:val="004C2FBB"/>
    <w:rsid w:val="004E6688"/>
    <w:rsid w:val="004F6B7E"/>
    <w:rsid w:val="00502FE6"/>
    <w:rsid w:val="00506FB1"/>
    <w:rsid w:val="0052096B"/>
    <w:rsid w:val="00532F6C"/>
    <w:rsid w:val="005456F8"/>
    <w:rsid w:val="00572DA4"/>
    <w:rsid w:val="00576395"/>
    <w:rsid w:val="00583F8A"/>
    <w:rsid w:val="005844A9"/>
    <w:rsid w:val="005A0D4C"/>
    <w:rsid w:val="005C1C6B"/>
    <w:rsid w:val="005C4C61"/>
    <w:rsid w:val="005D3532"/>
    <w:rsid w:val="005E0294"/>
    <w:rsid w:val="005E2076"/>
    <w:rsid w:val="005E5D22"/>
    <w:rsid w:val="00612DDC"/>
    <w:rsid w:val="0062019D"/>
    <w:rsid w:val="0064165C"/>
    <w:rsid w:val="006446A9"/>
    <w:rsid w:val="00655C88"/>
    <w:rsid w:val="0066467F"/>
    <w:rsid w:val="00664731"/>
    <w:rsid w:val="00674E7B"/>
    <w:rsid w:val="00683906"/>
    <w:rsid w:val="006879CB"/>
    <w:rsid w:val="0069563A"/>
    <w:rsid w:val="006B6D47"/>
    <w:rsid w:val="006C064A"/>
    <w:rsid w:val="006C211F"/>
    <w:rsid w:val="006E30E1"/>
    <w:rsid w:val="006E4E3E"/>
    <w:rsid w:val="006F3E9C"/>
    <w:rsid w:val="00710772"/>
    <w:rsid w:val="0072477C"/>
    <w:rsid w:val="00732590"/>
    <w:rsid w:val="007325AA"/>
    <w:rsid w:val="007337FA"/>
    <w:rsid w:val="00751FCB"/>
    <w:rsid w:val="0075662E"/>
    <w:rsid w:val="00760A53"/>
    <w:rsid w:val="007674C2"/>
    <w:rsid w:val="007715A0"/>
    <w:rsid w:val="00784BE0"/>
    <w:rsid w:val="007A3D55"/>
    <w:rsid w:val="007C09F0"/>
    <w:rsid w:val="007C3485"/>
    <w:rsid w:val="007C69B9"/>
    <w:rsid w:val="007D0961"/>
    <w:rsid w:val="007D79C0"/>
    <w:rsid w:val="007E0C7B"/>
    <w:rsid w:val="007F1442"/>
    <w:rsid w:val="007F1459"/>
    <w:rsid w:val="007F29AF"/>
    <w:rsid w:val="007F6FA5"/>
    <w:rsid w:val="00806FE6"/>
    <w:rsid w:val="00821FB9"/>
    <w:rsid w:val="00856885"/>
    <w:rsid w:val="00876E89"/>
    <w:rsid w:val="00886197"/>
    <w:rsid w:val="008A3DFA"/>
    <w:rsid w:val="008A4695"/>
    <w:rsid w:val="008A75B8"/>
    <w:rsid w:val="008D40FE"/>
    <w:rsid w:val="008E1DDD"/>
    <w:rsid w:val="008E570A"/>
    <w:rsid w:val="008F413E"/>
    <w:rsid w:val="0090672C"/>
    <w:rsid w:val="0091125D"/>
    <w:rsid w:val="00913706"/>
    <w:rsid w:val="0092041E"/>
    <w:rsid w:val="00923F71"/>
    <w:rsid w:val="009326F6"/>
    <w:rsid w:val="00941ACF"/>
    <w:rsid w:val="009424DD"/>
    <w:rsid w:val="00986E9B"/>
    <w:rsid w:val="00991E07"/>
    <w:rsid w:val="009B124C"/>
    <w:rsid w:val="009B66D6"/>
    <w:rsid w:val="009B678D"/>
    <w:rsid w:val="009C574C"/>
    <w:rsid w:val="009F0C84"/>
    <w:rsid w:val="009F7D83"/>
    <w:rsid w:val="00A14169"/>
    <w:rsid w:val="00A177E7"/>
    <w:rsid w:val="00A27103"/>
    <w:rsid w:val="00A31663"/>
    <w:rsid w:val="00A440E8"/>
    <w:rsid w:val="00A66E85"/>
    <w:rsid w:val="00A670A4"/>
    <w:rsid w:val="00A76177"/>
    <w:rsid w:val="00A80225"/>
    <w:rsid w:val="00AB4445"/>
    <w:rsid w:val="00AD0379"/>
    <w:rsid w:val="00AD4933"/>
    <w:rsid w:val="00AD6424"/>
    <w:rsid w:val="00AE58E4"/>
    <w:rsid w:val="00AE75D7"/>
    <w:rsid w:val="00AF50F2"/>
    <w:rsid w:val="00B20159"/>
    <w:rsid w:val="00B219C1"/>
    <w:rsid w:val="00B2717A"/>
    <w:rsid w:val="00B31D0A"/>
    <w:rsid w:val="00B502A2"/>
    <w:rsid w:val="00B508BE"/>
    <w:rsid w:val="00B74A1D"/>
    <w:rsid w:val="00B8386F"/>
    <w:rsid w:val="00BA108E"/>
    <w:rsid w:val="00BA54F5"/>
    <w:rsid w:val="00BA7C4A"/>
    <w:rsid w:val="00BB2F73"/>
    <w:rsid w:val="00BB4B33"/>
    <w:rsid w:val="00BC4B69"/>
    <w:rsid w:val="00BD0E26"/>
    <w:rsid w:val="00BE003D"/>
    <w:rsid w:val="00BE1D5E"/>
    <w:rsid w:val="00BF2357"/>
    <w:rsid w:val="00C173B4"/>
    <w:rsid w:val="00C17856"/>
    <w:rsid w:val="00C245FE"/>
    <w:rsid w:val="00C40621"/>
    <w:rsid w:val="00C453E9"/>
    <w:rsid w:val="00C55F6E"/>
    <w:rsid w:val="00C56A13"/>
    <w:rsid w:val="00C61A7B"/>
    <w:rsid w:val="00C71088"/>
    <w:rsid w:val="00C85EBC"/>
    <w:rsid w:val="00CD01FC"/>
    <w:rsid w:val="00CE68AA"/>
    <w:rsid w:val="00CF15EA"/>
    <w:rsid w:val="00D10EA9"/>
    <w:rsid w:val="00D20202"/>
    <w:rsid w:val="00D230D6"/>
    <w:rsid w:val="00D35C91"/>
    <w:rsid w:val="00D36CDB"/>
    <w:rsid w:val="00D375D0"/>
    <w:rsid w:val="00D42AC4"/>
    <w:rsid w:val="00D46499"/>
    <w:rsid w:val="00D72C41"/>
    <w:rsid w:val="00D80D82"/>
    <w:rsid w:val="00D81E55"/>
    <w:rsid w:val="00D84B6D"/>
    <w:rsid w:val="00D91435"/>
    <w:rsid w:val="00D92399"/>
    <w:rsid w:val="00DA0731"/>
    <w:rsid w:val="00DA243A"/>
    <w:rsid w:val="00DB7C5E"/>
    <w:rsid w:val="00DC0AE5"/>
    <w:rsid w:val="00DD42CF"/>
    <w:rsid w:val="00E01AD9"/>
    <w:rsid w:val="00E20312"/>
    <w:rsid w:val="00E3705F"/>
    <w:rsid w:val="00E40615"/>
    <w:rsid w:val="00E41773"/>
    <w:rsid w:val="00E67F58"/>
    <w:rsid w:val="00E72F7A"/>
    <w:rsid w:val="00E758FB"/>
    <w:rsid w:val="00E86012"/>
    <w:rsid w:val="00E86A07"/>
    <w:rsid w:val="00E932EE"/>
    <w:rsid w:val="00EB24AB"/>
    <w:rsid w:val="00ED75AB"/>
    <w:rsid w:val="00F001D2"/>
    <w:rsid w:val="00F07808"/>
    <w:rsid w:val="00F14091"/>
    <w:rsid w:val="00F14B58"/>
    <w:rsid w:val="00F14C44"/>
    <w:rsid w:val="00F20E91"/>
    <w:rsid w:val="00F210C0"/>
    <w:rsid w:val="00F23746"/>
    <w:rsid w:val="00F63A74"/>
    <w:rsid w:val="00F742B6"/>
    <w:rsid w:val="00F95623"/>
    <w:rsid w:val="00FC0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C211F"/>
    <w:rPr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6C21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C21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6C21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6C21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6C211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6C211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6C211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6C211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6C211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C21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6C21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6C211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6Char">
    <w:name w:val="Kop 6 Char"/>
    <w:basedOn w:val="Standaardalinea-lettertype"/>
    <w:link w:val="Kop6"/>
    <w:uiPriority w:val="9"/>
    <w:rsid w:val="006C211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rsid w:val="006C211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rsid w:val="006C211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6C211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Kop4Char">
    <w:name w:val="Kop 4 Char"/>
    <w:basedOn w:val="Standaardalinea-lettertype"/>
    <w:link w:val="Kop4"/>
    <w:uiPriority w:val="9"/>
    <w:rsid w:val="006C21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Zwaar">
    <w:name w:val="Strong"/>
    <w:basedOn w:val="Standaardalinea-lettertype"/>
    <w:uiPriority w:val="22"/>
    <w:qFormat/>
    <w:rsid w:val="006C211F"/>
    <w:rPr>
      <w:b/>
      <w:bCs/>
    </w:rPr>
  </w:style>
  <w:style w:type="paragraph" w:customStyle="1" w:styleId="Lijstalinea1">
    <w:name w:val="Lijstalinea1"/>
    <w:basedOn w:val="Standaard"/>
    <w:uiPriority w:val="34"/>
    <w:rsid w:val="008A75B8"/>
    <w:pPr>
      <w:ind w:left="720"/>
      <w:contextualSpacing/>
    </w:pPr>
    <w:rPr>
      <w:rFonts w:cs="Arial"/>
      <w:lang w:val="pt-PT"/>
    </w:rPr>
  </w:style>
  <w:style w:type="character" w:styleId="Nadruk">
    <w:name w:val="Emphasis"/>
    <w:basedOn w:val="Standaardalinea-lettertype"/>
    <w:uiPriority w:val="20"/>
    <w:qFormat/>
    <w:rsid w:val="006C211F"/>
    <w:rPr>
      <w:i/>
      <w:iCs/>
    </w:rPr>
  </w:style>
  <w:style w:type="paragraph" w:styleId="Lijstalinea">
    <w:name w:val="List Paragraph"/>
    <w:basedOn w:val="Standaard"/>
    <w:uiPriority w:val="34"/>
    <w:qFormat/>
    <w:rsid w:val="006C211F"/>
    <w:pPr>
      <w:ind w:left="720"/>
      <w:contextualSpacing/>
    </w:pPr>
  </w:style>
  <w:style w:type="character" w:customStyle="1" w:styleId="Kop5Char">
    <w:name w:val="Kop 5 Char"/>
    <w:basedOn w:val="Standaardalinea-lettertype"/>
    <w:link w:val="Kop5"/>
    <w:uiPriority w:val="9"/>
    <w:rsid w:val="006C211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rsid w:val="006C211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el">
    <w:name w:val="Title"/>
    <w:basedOn w:val="Standaard"/>
    <w:next w:val="Standaard"/>
    <w:link w:val="TitelChar"/>
    <w:uiPriority w:val="10"/>
    <w:qFormat/>
    <w:rsid w:val="006C211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6C21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el">
    <w:name w:val="Subtitle"/>
    <w:basedOn w:val="Standaard"/>
    <w:next w:val="Standaard"/>
    <w:link w:val="SubtitelChar"/>
    <w:uiPriority w:val="11"/>
    <w:qFormat/>
    <w:rsid w:val="006C211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elChar">
    <w:name w:val="Subtitel Char"/>
    <w:basedOn w:val="Standaardalinea-lettertype"/>
    <w:link w:val="Subtitel"/>
    <w:uiPriority w:val="11"/>
    <w:rsid w:val="006C211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Geenafstand">
    <w:name w:val="No Spacing"/>
    <w:uiPriority w:val="1"/>
    <w:qFormat/>
    <w:rsid w:val="006C211F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6C211F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6C211F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6C211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6C211F"/>
    <w:rPr>
      <w:b/>
      <w:bCs/>
      <w:i/>
      <w:iCs/>
      <w:color w:val="4F81BD" w:themeColor="accent1"/>
    </w:rPr>
  </w:style>
  <w:style w:type="character" w:styleId="Subtielebenadrukking">
    <w:name w:val="Subtle Emphasis"/>
    <w:basedOn w:val="Standaardalinea-lettertype"/>
    <w:uiPriority w:val="19"/>
    <w:qFormat/>
    <w:rsid w:val="006C211F"/>
    <w:rPr>
      <w:i/>
      <w:iCs/>
      <w:color w:val="808080" w:themeColor="text1" w:themeTint="7F"/>
    </w:rPr>
  </w:style>
  <w:style w:type="character" w:styleId="Intensievebenadrukking">
    <w:name w:val="Intense Emphasis"/>
    <w:basedOn w:val="Standaardalinea-lettertype"/>
    <w:uiPriority w:val="21"/>
    <w:qFormat/>
    <w:rsid w:val="006C211F"/>
    <w:rPr>
      <w:b/>
      <w:bCs/>
      <w:i/>
      <w:iCs/>
      <w:color w:val="4F81BD" w:themeColor="accent1"/>
    </w:rPr>
  </w:style>
  <w:style w:type="character" w:styleId="Subtieleverwijzing">
    <w:name w:val="Subtle Reference"/>
    <w:basedOn w:val="Standaardalinea-lettertype"/>
    <w:uiPriority w:val="31"/>
    <w:qFormat/>
    <w:rsid w:val="006C211F"/>
    <w:rPr>
      <w:smallCaps/>
      <w:color w:val="C0504D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6C211F"/>
    <w:rPr>
      <w:b/>
      <w:bCs/>
      <w:smallCaps/>
      <w:color w:val="C0504D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6C211F"/>
    <w:rPr>
      <w:b/>
      <w:b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6C211F"/>
    <w:pPr>
      <w:outlineLvl w:val="9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E5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E5D22"/>
    <w:rPr>
      <w:rFonts w:ascii="Tahoma" w:hAnsi="Tahoma" w:cs="Tahoma"/>
      <w:sz w:val="16"/>
      <w:szCs w:val="16"/>
      <w:lang w:val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Kapteijn</dc:creator>
  <cp:lastModifiedBy>Kapteijn</cp:lastModifiedBy>
  <cp:revision>3</cp:revision>
  <cp:lastPrinted>2012-11-11T17:33:00Z</cp:lastPrinted>
  <dcterms:created xsi:type="dcterms:W3CDTF">2012-11-11T19:37:00Z</dcterms:created>
  <dcterms:modified xsi:type="dcterms:W3CDTF">2013-10-23T11:04:00Z</dcterms:modified>
</cp:coreProperties>
</file>